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10" w:rsidRPr="009D6829" w:rsidRDefault="009D6829">
      <w:pPr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Pohjois-Savon Agronomit </w:t>
      </w:r>
      <w:r w:rsidR="005A09B0" w:rsidRPr="009D6829">
        <w:rPr>
          <w:rFonts w:ascii="Consolas" w:hAnsi="Consolas" w:cs="Consolas"/>
          <w:sz w:val="24"/>
          <w:szCs w:val="24"/>
        </w:rPr>
        <w:t>ry.</w:t>
      </w:r>
      <w:r w:rsidR="005A09B0" w:rsidRPr="009D6829">
        <w:rPr>
          <w:rFonts w:ascii="Consolas" w:hAnsi="Consolas" w:cs="Consolas"/>
          <w:sz w:val="24"/>
          <w:szCs w:val="24"/>
        </w:rPr>
        <w:tab/>
        <w:t xml:space="preserve"> </w:t>
      </w:r>
      <w:r w:rsidRPr="009D6829">
        <w:rPr>
          <w:rFonts w:ascii="Consolas" w:hAnsi="Consolas" w:cs="Consolas"/>
          <w:sz w:val="24"/>
          <w:szCs w:val="24"/>
        </w:rPr>
        <w:t>JÄSENTIEDOTE SEKÄ KOKOUSKUTSU 26</w:t>
      </w:r>
      <w:r w:rsidR="005A09B0" w:rsidRPr="009D6829">
        <w:rPr>
          <w:rFonts w:ascii="Consolas" w:hAnsi="Consolas" w:cs="Consolas"/>
          <w:sz w:val="24"/>
          <w:szCs w:val="24"/>
        </w:rPr>
        <w:t>.6.2017</w:t>
      </w:r>
    </w:p>
    <w:p w:rsidR="00FD1710" w:rsidRPr="009D6829" w:rsidRDefault="00FD1710">
      <w:pPr>
        <w:pStyle w:val="Vaintekstin"/>
        <w:rPr>
          <w:rFonts w:cs="Consolas"/>
          <w:sz w:val="24"/>
          <w:szCs w:val="24"/>
        </w:rPr>
      </w:pPr>
    </w:p>
    <w:p w:rsidR="009D6829" w:rsidRDefault="009D6829">
      <w:pPr>
        <w:pStyle w:val="Vaintekstin"/>
        <w:rPr>
          <w:rFonts w:cs="Consolas"/>
          <w:sz w:val="24"/>
          <w:szCs w:val="24"/>
        </w:rPr>
      </w:pPr>
    </w:p>
    <w:p w:rsidR="00FD1710" w:rsidRPr="009D6829" w:rsidRDefault="005A09B0">
      <w:pPr>
        <w:pStyle w:val="Vaintekstin"/>
        <w:rPr>
          <w:rFonts w:cs="Consolas"/>
          <w:sz w:val="24"/>
          <w:szCs w:val="24"/>
        </w:rPr>
      </w:pPr>
      <w:r w:rsidRPr="009D6829">
        <w:rPr>
          <w:rFonts w:cs="Consolas"/>
          <w:sz w:val="24"/>
          <w:szCs w:val="24"/>
        </w:rPr>
        <w:t>Järjestämme elokuisen retken ja yhdistyksemme vuosikokouksen Karttulassa</w:t>
      </w:r>
    </w:p>
    <w:p w:rsidR="00FD1710" w:rsidRPr="009D6829" w:rsidRDefault="00FD1710">
      <w:pPr>
        <w:pStyle w:val="Vaintekstin"/>
        <w:rPr>
          <w:rFonts w:cs="Consolas"/>
          <w:sz w:val="24"/>
          <w:szCs w:val="24"/>
        </w:rPr>
      </w:pPr>
    </w:p>
    <w:p w:rsidR="00FD1710" w:rsidRDefault="005A09B0">
      <w:pPr>
        <w:pStyle w:val="Vaintekstin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Riuttalan Talonpoikaismuseolla</w:t>
      </w:r>
    </w:p>
    <w:p w:rsidR="00FD1710" w:rsidRPr="009D6829" w:rsidRDefault="009D6829">
      <w:pPr>
        <w:pStyle w:val="Vaintekstin"/>
        <w:jc w:val="center"/>
        <w:rPr>
          <w:b/>
          <w:bCs/>
          <w:color w:val="0070C0"/>
          <w:sz w:val="36"/>
          <w:szCs w:val="36"/>
        </w:rPr>
      </w:pPr>
      <w:r w:rsidRPr="009D6829">
        <w:rPr>
          <w:b/>
          <w:bCs/>
          <w:color w:val="0070C0"/>
          <w:sz w:val="36"/>
          <w:szCs w:val="36"/>
        </w:rPr>
        <w:t>lauantaina 19.8.2017 klo 11</w:t>
      </w:r>
      <w:r w:rsidR="005A09B0" w:rsidRPr="009D6829">
        <w:rPr>
          <w:b/>
          <w:bCs/>
          <w:color w:val="0070C0"/>
          <w:sz w:val="36"/>
          <w:szCs w:val="36"/>
        </w:rPr>
        <w:t>:00-18:00</w:t>
      </w:r>
    </w:p>
    <w:p w:rsidR="00FD1710" w:rsidRDefault="00FD1710">
      <w:pPr>
        <w:pStyle w:val="Vaintekstin"/>
        <w:rPr>
          <w:highlight w:val="yellow"/>
        </w:rPr>
      </w:pPr>
    </w:p>
    <w:p w:rsidR="00FD1710" w:rsidRDefault="00FD1710">
      <w:pPr>
        <w:pStyle w:val="Vaintekstin"/>
        <w:rPr>
          <w:highlight w:val="yellow"/>
        </w:rPr>
      </w:pPr>
    </w:p>
    <w:p w:rsidR="005A09B0" w:rsidRDefault="005A09B0" w:rsidP="005A09B0">
      <w:pPr>
        <w:pStyle w:val="Vaintekstin"/>
        <w:rPr>
          <w:sz w:val="24"/>
          <w:szCs w:val="24"/>
        </w:rPr>
      </w:pPr>
      <w:r w:rsidRPr="009D6829">
        <w:rPr>
          <w:rFonts w:hint="eastAsia"/>
          <w:sz w:val="24"/>
          <w:szCs w:val="24"/>
        </w:rPr>
        <w:t>Rukiin leikkuun SM</w:t>
      </w:r>
      <w:r w:rsidRPr="009D6829">
        <w:rPr>
          <w:rFonts w:hint="eastAsia"/>
          <w:sz w:val="24"/>
          <w:szCs w:val="24"/>
        </w:rPr>
        <w:t>‐</w:t>
      </w:r>
      <w:r w:rsidRPr="009D6829">
        <w:rPr>
          <w:rFonts w:hint="eastAsia"/>
          <w:sz w:val="24"/>
          <w:szCs w:val="24"/>
        </w:rPr>
        <w:t>kisan yhteydessä Riuttalan</w:t>
      </w:r>
      <w:r w:rsidR="009D6829">
        <w:rPr>
          <w:sz w:val="24"/>
          <w:szCs w:val="24"/>
        </w:rPr>
        <w:t xml:space="preserve"> </w:t>
      </w:r>
      <w:r w:rsidRPr="009D6829">
        <w:rPr>
          <w:rFonts w:hint="eastAsia"/>
          <w:sz w:val="24"/>
          <w:szCs w:val="24"/>
        </w:rPr>
        <w:t>Talonpoikaismuseolla tietoisku rukiin viljelystä Pohjois</w:t>
      </w:r>
      <w:r w:rsidR="009D6829">
        <w:rPr>
          <w:sz w:val="24"/>
          <w:szCs w:val="24"/>
        </w:rPr>
        <w:t>-</w:t>
      </w:r>
      <w:r w:rsidRPr="009D6829">
        <w:rPr>
          <w:sz w:val="24"/>
          <w:szCs w:val="24"/>
        </w:rPr>
        <w:t>Savossa ja tuotteiden maistelua.</w:t>
      </w:r>
    </w:p>
    <w:p w:rsidR="00703C25" w:rsidRPr="009D6829" w:rsidRDefault="00703C25" w:rsidP="005A09B0">
      <w:pPr>
        <w:pStyle w:val="Vaintekstin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Tilaisuus on osa Agronomiliitto 120 vuotta </w:t>
      </w:r>
      <w:r w:rsidRPr="00703C25">
        <w:rPr>
          <w:i/>
          <w:sz w:val="24"/>
          <w:szCs w:val="24"/>
        </w:rPr>
        <w:t>Suomi kasvaa ruoasta</w:t>
      </w:r>
      <w:r>
        <w:rPr>
          <w:sz w:val="24"/>
          <w:szCs w:val="24"/>
        </w:rPr>
        <w:t xml:space="preserve"> tapahtumaketjua.</w:t>
      </w:r>
    </w:p>
    <w:p w:rsidR="005A09B0" w:rsidRDefault="005A09B0">
      <w:pPr>
        <w:pStyle w:val="Vaintekstin"/>
        <w:rPr>
          <w:highlight w:val="yellow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 xml:space="preserve">Retki on Pohjois-Savon Agronomit ry:n jäsenille ja aveceille </w:t>
      </w:r>
      <w:r w:rsidRPr="009D6829">
        <w:rPr>
          <w:b/>
          <w:bCs/>
          <w:color w:val="FF0000"/>
          <w:sz w:val="24"/>
          <w:szCs w:val="24"/>
        </w:rPr>
        <w:t>maksuton</w:t>
      </w:r>
      <w:r w:rsidRPr="009D6829">
        <w:rPr>
          <w:sz w:val="24"/>
          <w:szCs w:val="24"/>
        </w:rPr>
        <w:t xml:space="preserve">. Matkaamme Karttulaan ja takaisin </w:t>
      </w:r>
      <w:r w:rsidRPr="009D6829">
        <w:rPr>
          <w:b/>
          <w:bCs/>
          <w:color w:val="FF0000"/>
          <w:sz w:val="24"/>
          <w:szCs w:val="24"/>
        </w:rPr>
        <w:t>omilla autoilla</w:t>
      </w:r>
      <w:r w:rsidRPr="009D6829">
        <w:rPr>
          <w:sz w:val="24"/>
          <w:szCs w:val="24"/>
        </w:rPr>
        <w:t xml:space="preserve"> (jos ei mahdollista, ilmoita siitä ilmoittautumisen yhteydessä, yhteiskyyti järjestetään). </w:t>
      </w:r>
      <w:r w:rsidRPr="009D6829">
        <w:rPr>
          <w:b/>
          <w:bCs/>
          <w:color w:val="FF0000"/>
          <w:sz w:val="24"/>
          <w:szCs w:val="24"/>
        </w:rPr>
        <w:t>Matkat korvataan</w:t>
      </w:r>
      <w:r w:rsidRPr="009D6829">
        <w:rPr>
          <w:sz w:val="24"/>
          <w:szCs w:val="24"/>
        </w:rPr>
        <w:t xml:space="preserve"> kuskeille valtion matkustusohjesäännön mukaan.</w:t>
      </w:r>
    </w:p>
    <w:p w:rsidR="00FD1710" w:rsidRPr="009D6829" w:rsidRDefault="00FD1710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D1710" w:rsidRPr="009D6829" w:rsidRDefault="005A09B0" w:rsidP="00807275">
      <w:pPr>
        <w:shd w:val="clear" w:color="auto" w:fill="FFFFFF"/>
        <w:spacing w:after="0" w:line="240" w:lineRule="auto"/>
        <w:rPr>
          <w:rFonts w:ascii="Consolas" w:hAnsi="Consolas" w:cs="Consolas"/>
          <w:sz w:val="24"/>
          <w:szCs w:val="24"/>
        </w:rPr>
      </w:pPr>
      <w:r w:rsidRPr="009D6829">
        <w:rPr>
          <w:rFonts w:ascii="Consolas" w:hAnsi="Consolas" w:cs="Consolas"/>
          <w:sz w:val="24"/>
          <w:szCs w:val="24"/>
        </w:rPr>
        <w:t xml:space="preserve">Retkelle on kutsuttu </w:t>
      </w:r>
      <w:r w:rsidR="00807275" w:rsidRPr="009D6829">
        <w:rPr>
          <w:rFonts w:ascii="Consolas" w:hAnsi="Consolas" w:cs="Consolas"/>
          <w:sz w:val="24"/>
          <w:szCs w:val="24"/>
        </w:rPr>
        <w:t>Akavan</w:t>
      </w:r>
      <w:r w:rsidR="009D6829">
        <w:rPr>
          <w:rFonts w:ascii="Consolas" w:hAnsi="Consolas" w:cs="Consolas"/>
          <w:sz w:val="24"/>
          <w:szCs w:val="24"/>
        </w:rPr>
        <w:t xml:space="preserve"> liittojen verkoston sekä maa</w:t>
      </w:r>
      <w:r w:rsidR="002908B1" w:rsidRPr="009D6829">
        <w:rPr>
          <w:rFonts w:ascii="Consolas" w:hAnsi="Consolas" w:cs="Consolas"/>
          <w:sz w:val="24"/>
          <w:szCs w:val="24"/>
        </w:rPr>
        <w:t>talous</w:t>
      </w:r>
      <w:r w:rsidR="00807275" w:rsidRPr="009D6829">
        <w:rPr>
          <w:rFonts w:ascii="Consolas" w:hAnsi="Consolas" w:cs="Consolas"/>
          <w:sz w:val="24"/>
          <w:szCs w:val="24"/>
        </w:rPr>
        <w:t>- ja elintarvikealan edustajia.</w:t>
      </w:r>
    </w:p>
    <w:p w:rsidR="00807275" w:rsidRPr="009D6829" w:rsidRDefault="00807275" w:rsidP="00807275">
      <w:pPr>
        <w:shd w:val="clear" w:color="auto" w:fill="FFFFFF"/>
        <w:spacing w:after="0" w:line="240" w:lineRule="auto"/>
        <w:rPr>
          <w:rFonts w:ascii="Consolas" w:eastAsia="Times New Roman" w:hAnsi="Consolas" w:cs="Consolas"/>
          <w:color w:val="FF0000"/>
          <w:sz w:val="24"/>
          <w:szCs w:val="24"/>
        </w:rPr>
      </w:pPr>
    </w:p>
    <w:p w:rsid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 xml:space="preserve">Lisätietoja ja </w:t>
      </w:r>
      <w:r w:rsidRPr="009D6829">
        <w:rPr>
          <w:b/>
          <w:bCs/>
          <w:color w:val="FF0000"/>
          <w:sz w:val="24"/>
          <w:szCs w:val="24"/>
        </w:rPr>
        <w:t>sitovat ilmoittautumiset</w:t>
      </w:r>
      <w:r w:rsidRPr="009D6829">
        <w:rPr>
          <w:sz w:val="24"/>
          <w:szCs w:val="24"/>
        </w:rPr>
        <w:t xml:space="preserve"> erikoisruokavalioineen </w:t>
      </w:r>
      <w:r w:rsidR="00807275" w:rsidRPr="009D6829">
        <w:rPr>
          <w:b/>
          <w:color w:val="FF0000"/>
          <w:sz w:val="24"/>
          <w:szCs w:val="24"/>
        </w:rPr>
        <w:t>10.8</w:t>
      </w:r>
      <w:r w:rsidRPr="009D6829">
        <w:rPr>
          <w:b/>
          <w:color w:val="FF0000"/>
          <w:sz w:val="24"/>
          <w:szCs w:val="24"/>
        </w:rPr>
        <w:t>.</w:t>
      </w:r>
      <w:r w:rsidR="00807275" w:rsidRPr="009D6829">
        <w:rPr>
          <w:b/>
          <w:color w:val="FF0000"/>
          <w:sz w:val="24"/>
          <w:szCs w:val="24"/>
        </w:rPr>
        <w:t>20</w:t>
      </w:r>
      <w:r w:rsidRPr="009D6829">
        <w:rPr>
          <w:b/>
          <w:color w:val="FF0000"/>
          <w:sz w:val="24"/>
          <w:szCs w:val="24"/>
        </w:rPr>
        <w:t>17 mennessä</w:t>
      </w:r>
      <w:r w:rsidRPr="009D6829">
        <w:rPr>
          <w:sz w:val="24"/>
          <w:szCs w:val="24"/>
        </w:rPr>
        <w:t xml:space="preserve">: ensisijaisesti sähköpostilla </w:t>
      </w:r>
      <w:hyperlink r:id="rId6" w:history="1">
        <w:r w:rsidRPr="009D6829">
          <w:rPr>
            <w:rStyle w:val="Hyperlinkki"/>
            <w:color w:val="auto"/>
            <w:sz w:val="24"/>
            <w:szCs w:val="24"/>
            <w:u w:val="none"/>
          </w:rPr>
          <w:t>Kirsti</w:t>
        </w:r>
      </w:hyperlink>
      <w:r w:rsidRPr="009D6829">
        <w:rPr>
          <w:rStyle w:val="Hyperlinkki"/>
          <w:color w:val="auto"/>
          <w:sz w:val="24"/>
          <w:szCs w:val="24"/>
          <w:u w:val="none"/>
        </w:rPr>
        <w:t xml:space="preserve"> </w:t>
      </w:r>
      <w:proofErr w:type="spellStart"/>
      <w:r w:rsidRPr="009D6829">
        <w:rPr>
          <w:rStyle w:val="Hyperlinkki"/>
          <w:color w:val="auto"/>
          <w:sz w:val="24"/>
          <w:szCs w:val="24"/>
          <w:u w:val="none"/>
        </w:rPr>
        <w:t>Taattola</w:t>
      </w:r>
      <w:proofErr w:type="spellEnd"/>
      <w:r w:rsidRPr="009D6829">
        <w:rPr>
          <w:sz w:val="24"/>
          <w:szCs w:val="24"/>
        </w:rPr>
        <w:t xml:space="preserve"> </w:t>
      </w:r>
      <w:hyperlink r:id="rId7" w:history="1">
        <w:r w:rsidR="00807275" w:rsidRPr="009D6829">
          <w:rPr>
            <w:rStyle w:val="Hyperlinkki"/>
            <w:sz w:val="24"/>
            <w:szCs w:val="24"/>
          </w:rPr>
          <w:t>kirsti.taattola@gmail.com</w:t>
        </w:r>
      </w:hyperlink>
      <w:r w:rsidR="00807275" w:rsidRPr="009D6829">
        <w:rPr>
          <w:sz w:val="24"/>
          <w:szCs w:val="24"/>
        </w:rPr>
        <w:t xml:space="preserve"> </w:t>
      </w:r>
      <w:r w:rsidRPr="009D6829">
        <w:rPr>
          <w:sz w:val="24"/>
          <w:szCs w:val="24"/>
        </w:rPr>
        <w:t xml:space="preserve">tai </w:t>
      </w:r>
      <w:proofErr w:type="spellStart"/>
      <w:r w:rsidRPr="009D6829">
        <w:rPr>
          <w:sz w:val="24"/>
          <w:szCs w:val="24"/>
        </w:rPr>
        <w:t>tekstiviest</w:t>
      </w:r>
      <w:r w:rsidR="00807275" w:rsidRPr="009D6829">
        <w:rPr>
          <w:sz w:val="24"/>
          <w:szCs w:val="24"/>
        </w:rPr>
        <w:t>itse</w:t>
      </w:r>
      <w:proofErr w:type="spellEnd"/>
      <w:r w:rsidR="00807275" w:rsidRPr="009D6829">
        <w:rPr>
          <w:sz w:val="24"/>
          <w:szCs w:val="24"/>
        </w:rPr>
        <w:t>/puhelinsoitolla</w:t>
      </w:r>
    </w:p>
    <w:p w:rsidR="00FD1710" w:rsidRPr="009D6829" w:rsidRDefault="00807275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050 328 6428</w:t>
      </w:r>
      <w:r w:rsidR="00BB405B">
        <w:rPr>
          <w:sz w:val="24"/>
          <w:szCs w:val="24"/>
        </w:rPr>
        <w:t xml:space="preserve">. Huom. </w:t>
      </w:r>
      <w:proofErr w:type="spellStart"/>
      <w:r w:rsidR="00BB405B">
        <w:rPr>
          <w:sz w:val="24"/>
          <w:szCs w:val="24"/>
        </w:rPr>
        <w:t>Tarvisemme</w:t>
      </w:r>
      <w:proofErr w:type="spellEnd"/>
      <w:r w:rsidR="00BB405B">
        <w:rPr>
          <w:sz w:val="24"/>
          <w:szCs w:val="24"/>
        </w:rPr>
        <w:t xml:space="preserve"> tiedon tuletko seuraamaan kilpailua vai vasta myöhemmin tietoiskuun ja kokoukseen.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BB405B" w:rsidRDefault="00BB405B">
      <w:pPr>
        <w:pStyle w:val="Vaintekstin"/>
        <w:rPr>
          <w:rFonts w:cs="Consolas"/>
          <w:sz w:val="24"/>
          <w:szCs w:val="24"/>
        </w:rPr>
      </w:pPr>
    </w:p>
    <w:p w:rsidR="00FD1710" w:rsidRDefault="005A09B0">
      <w:pPr>
        <w:pStyle w:val="Vaintekstin"/>
        <w:rPr>
          <w:rFonts w:cs="Consolas"/>
          <w:sz w:val="24"/>
          <w:szCs w:val="24"/>
        </w:rPr>
      </w:pPr>
      <w:r w:rsidRPr="009D6829">
        <w:rPr>
          <w:rFonts w:cs="Consolas"/>
          <w:sz w:val="24"/>
          <w:szCs w:val="24"/>
        </w:rPr>
        <w:t xml:space="preserve">Ohjelma ja aikataulu la 19.8.2017: </w:t>
      </w:r>
    </w:p>
    <w:p w:rsidR="00BB405B" w:rsidRPr="009D6829" w:rsidRDefault="00BB405B">
      <w:pPr>
        <w:pStyle w:val="Vaintekstin"/>
        <w:rPr>
          <w:rFonts w:cs="Consolas"/>
          <w:sz w:val="24"/>
          <w:szCs w:val="24"/>
        </w:rPr>
      </w:pPr>
    </w:p>
    <w:p w:rsidR="005A09B0" w:rsidRPr="009D6829" w:rsidRDefault="00BB405B" w:rsidP="005A09B0">
      <w:pPr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1</w:t>
      </w:r>
      <w:r w:rsidR="005A09B0" w:rsidRPr="009D6829">
        <w:rPr>
          <w:rFonts w:ascii="Consolas" w:hAnsi="Consolas"/>
          <w:sz w:val="24"/>
          <w:szCs w:val="24"/>
        </w:rPr>
        <w:t>1.00 Kilpailu alkaa</w:t>
      </w:r>
    </w:p>
    <w:p w:rsidR="005A09B0" w:rsidRPr="009D6829" w:rsidRDefault="005A09B0" w:rsidP="005A09B0">
      <w:pPr>
        <w:rPr>
          <w:rFonts w:ascii="Consolas" w:hAnsi="Consolas"/>
          <w:sz w:val="24"/>
          <w:szCs w:val="24"/>
        </w:rPr>
      </w:pPr>
      <w:r w:rsidRPr="009D6829">
        <w:rPr>
          <w:rFonts w:ascii="Consolas" w:hAnsi="Consolas"/>
          <w:sz w:val="24"/>
          <w:szCs w:val="24"/>
        </w:rPr>
        <w:t>Ruispuuro ja kahvit</w:t>
      </w:r>
    </w:p>
    <w:p w:rsidR="005A09B0" w:rsidRPr="009D6829" w:rsidRDefault="005A09B0" w:rsidP="005A09B0">
      <w:pPr>
        <w:rPr>
          <w:rFonts w:ascii="Consolas" w:hAnsi="Consolas"/>
          <w:sz w:val="24"/>
          <w:szCs w:val="24"/>
        </w:rPr>
      </w:pPr>
      <w:r w:rsidRPr="009D6829">
        <w:rPr>
          <w:rFonts w:ascii="Consolas" w:hAnsi="Consolas"/>
          <w:sz w:val="24"/>
          <w:szCs w:val="24"/>
        </w:rPr>
        <w:t>14.30 Tietoisku ja tuotemaistiaiset</w:t>
      </w:r>
    </w:p>
    <w:p w:rsidR="005A09B0" w:rsidRPr="009D6829" w:rsidRDefault="005A09B0" w:rsidP="005A09B0">
      <w:pPr>
        <w:rPr>
          <w:rFonts w:ascii="Consolas" w:hAnsi="Consolas"/>
          <w:sz w:val="24"/>
          <w:szCs w:val="24"/>
        </w:rPr>
      </w:pPr>
      <w:r w:rsidRPr="009D6829">
        <w:rPr>
          <w:rFonts w:ascii="Consolas" w:hAnsi="Consolas"/>
          <w:sz w:val="24"/>
          <w:szCs w:val="24"/>
        </w:rPr>
        <w:t>15.30 Pohjois-Savon Agronomit ry vuosikokous</w:t>
      </w:r>
    </w:p>
    <w:p w:rsidR="00FD1710" w:rsidRDefault="005A09B0" w:rsidP="00DA6EA6">
      <w:pPr>
        <w:rPr>
          <w:rFonts w:ascii="Consolas" w:hAnsi="Consolas"/>
          <w:sz w:val="24"/>
          <w:szCs w:val="24"/>
        </w:rPr>
      </w:pPr>
      <w:r w:rsidRPr="009D6829">
        <w:rPr>
          <w:rFonts w:ascii="Consolas" w:hAnsi="Consolas"/>
          <w:sz w:val="24"/>
          <w:szCs w:val="24"/>
        </w:rPr>
        <w:t>16.00 Opastuskierros</w:t>
      </w:r>
      <w:r w:rsidR="00DA6EA6">
        <w:rPr>
          <w:rFonts w:ascii="Consolas" w:hAnsi="Consolas"/>
          <w:sz w:val="24"/>
          <w:szCs w:val="24"/>
        </w:rPr>
        <w:t xml:space="preserve"> museoalueella</w:t>
      </w:r>
    </w:p>
    <w:p w:rsidR="00BB405B" w:rsidRDefault="00BB405B" w:rsidP="00DA6EA6">
      <w:pPr>
        <w:rPr>
          <w:rFonts w:ascii="Consolas" w:hAnsi="Consolas"/>
          <w:sz w:val="24"/>
          <w:szCs w:val="24"/>
        </w:rPr>
      </w:pPr>
      <w:bookmarkStart w:id="0" w:name="_GoBack"/>
      <w:bookmarkEnd w:id="0"/>
    </w:p>
    <w:p w:rsidR="00DA6EA6" w:rsidRPr="00DA6EA6" w:rsidRDefault="00DA6EA6" w:rsidP="00DA6EA6">
      <w:pPr>
        <w:rPr>
          <w:rFonts w:ascii="Consolas" w:hAnsi="Consolas"/>
          <w:sz w:val="24"/>
          <w:szCs w:val="24"/>
        </w:rPr>
      </w:pPr>
      <w:r w:rsidRPr="00BB405B">
        <w:rPr>
          <w:rFonts w:ascii="Consolas" w:hAnsi="Consolas"/>
          <w:sz w:val="24"/>
          <w:szCs w:val="24"/>
        </w:rPr>
        <w:t xml:space="preserve">Ajo-ohjeet Riuttalaan </w:t>
      </w:r>
      <w:hyperlink r:id="rId8" w:history="1">
        <w:r w:rsidR="000C1773" w:rsidRPr="00AF42F3">
          <w:rPr>
            <w:rStyle w:val="Hyperlinkki"/>
            <w:rFonts w:ascii="Consolas" w:hAnsi="Consolas"/>
            <w:sz w:val="24"/>
            <w:szCs w:val="24"/>
          </w:rPr>
          <w:t>www.riuttala.fi/opaskartta</w:t>
        </w:r>
      </w:hyperlink>
      <w:r w:rsidR="000C1773">
        <w:rPr>
          <w:rFonts w:ascii="Consolas" w:hAnsi="Consolas"/>
          <w:sz w:val="24"/>
          <w:szCs w:val="24"/>
        </w:rPr>
        <w:t xml:space="preserve"> </w:t>
      </w:r>
    </w:p>
    <w:p w:rsidR="00FD1710" w:rsidRPr="009D6829" w:rsidRDefault="00FD1710">
      <w:pPr>
        <w:shd w:val="clear" w:color="auto" w:fill="FFFFFF"/>
        <w:spacing w:line="240" w:lineRule="auto"/>
        <w:rPr>
          <w:rFonts w:cs="Consolas"/>
          <w:color w:val="00B050"/>
          <w:sz w:val="24"/>
          <w:szCs w:val="24"/>
        </w:rPr>
      </w:pPr>
    </w:p>
    <w:p w:rsidR="00FD1710" w:rsidRPr="009D6829" w:rsidRDefault="00FD1710">
      <w:pPr>
        <w:pStyle w:val="Vaintekstin"/>
        <w:rPr>
          <w:rFonts w:cs="Consolas"/>
          <w:sz w:val="24"/>
          <w:szCs w:val="24"/>
        </w:rPr>
      </w:pPr>
    </w:p>
    <w:p w:rsidR="00FD1710" w:rsidRDefault="005A09B0">
      <w:r>
        <w:br w:type="page"/>
      </w: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lastRenderedPageBreak/>
        <w:t>Pohjois-Savon Agronomit ry:n varsinainen kokous 19.8.2017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Hyvä yhdistyksen jäsen,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 xml:space="preserve">Olet lämpimästi tervetullut yhdistyksen varsinaiseen </w:t>
      </w:r>
      <w:r w:rsidR="00B77130" w:rsidRPr="009D6829">
        <w:rPr>
          <w:sz w:val="24"/>
          <w:szCs w:val="24"/>
        </w:rPr>
        <w:t xml:space="preserve">kokoukseen, joka järjestetään elokuisen </w:t>
      </w:r>
      <w:r w:rsidR="00BB405B">
        <w:rPr>
          <w:sz w:val="24"/>
          <w:szCs w:val="24"/>
        </w:rPr>
        <w:t>retken yhteydessä Riuttalan T</w:t>
      </w:r>
      <w:r w:rsidRPr="009D6829">
        <w:rPr>
          <w:sz w:val="24"/>
          <w:szCs w:val="24"/>
        </w:rPr>
        <w:t>alonpoikaismuseoll</w:t>
      </w:r>
      <w:r w:rsidR="009D6829">
        <w:rPr>
          <w:sz w:val="24"/>
          <w:szCs w:val="24"/>
        </w:rPr>
        <w:t>a 19.8.2017 klo 15.30 – 16.0</w:t>
      </w:r>
      <w:r w:rsidR="00807275" w:rsidRPr="009D6829">
        <w:rPr>
          <w:sz w:val="24"/>
          <w:szCs w:val="24"/>
        </w:rPr>
        <w:t>0</w:t>
      </w:r>
      <w:r w:rsidR="002908B1" w:rsidRPr="009D6829">
        <w:rPr>
          <w:sz w:val="24"/>
          <w:szCs w:val="24"/>
        </w:rPr>
        <w:t xml:space="preserve"> </w:t>
      </w:r>
      <w:r w:rsidR="002908B1" w:rsidRPr="009D6829">
        <w:rPr>
          <w:rFonts w:cs="Arial"/>
          <w:color w:val="222222"/>
          <w:sz w:val="24"/>
          <w:szCs w:val="24"/>
          <w:shd w:val="clear" w:color="auto" w:fill="FFFFFF"/>
        </w:rPr>
        <w:t xml:space="preserve">Kissakuusentie 6, </w:t>
      </w:r>
      <w:r w:rsidR="009D6829">
        <w:rPr>
          <w:rFonts w:cs="Arial"/>
          <w:color w:val="222222"/>
          <w:sz w:val="24"/>
          <w:szCs w:val="24"/>
          <w:shd w:val="clear" w:color="auto" w:fill="FFFFFF"/>
        </w:rPr>
        <w:t xml:space="preserve">72100 Karttula </w:t>
      </w:r>
      <w:r w:rsidR="00B77130" w:rsidRPr="009D6829">
        <w:rPr>
          <w:rFonts w:cs="Arial"/>
          <w:color w:val="222222"/>
          <w:sz w:val="24"/>
          <w:szCs w:val="24"/>
          <w:shd w:val="clear" w:color="auto" w:fill="FFFFFF"/>
        </w:rPr>
        <w:t>(puh. 050-5954 183)</w:t>
      </w:r>
      <w:r w:rsidR="00807275" w:rsidRPr="009D6829">
        <w:rPr>
          <w:sz w:val="24"/>
          <w:szCs w:val="24"/>
        </w:rPr>
        <w:t xml:space="preserve"> 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Kokouksen esityslista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 § Kokouksen avaus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2 § Kokouksen laillisuuden ja päätösvaltaisuuden toteaminen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3 § Kokouksen puheenjohtajan ja sihteerin valinta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4 § Kokouksen pöytäkirjan tarkastajien ja ääntenlaskijoiden valinta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5 § Työjärjestyksen hyväksyminen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6 § Hyväksytään vuoden 2016 toimintakertomus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7 § Esitellään toiminnantarkastuskertomus ja vahvistetaan tilinpäätös</w:t>
      </w: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 xml:space="preserve">          </w:t>
      </w: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8 § Päätetään vastuuvapauden myöntämisestä tilivelvollisille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9 § Päätetään hallituksen jäsenten matkakorvauksista ja palkkioista sekä toiminnantarkastajien palkkioista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10 § Valitaan hallituksen erovuoroisten jäsenten tilalle uudet jäsenet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11 § Valitaan hallituksen keskuudesta puheenjohtaja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12 § Valitaan toiminnantarkastaja ja hänelle varahenkilö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13 § Päätetään vuoden 2018 jäsenmaksun suuruudesta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14 § Hyväksytään vuoden 2018 toimintasuunnitelma ja talousarvio</w:t>
      </w:r>
    </w:p>
    <w:p w:rsidR="00FD1710" w:rsidRPr="009D6829" w:rsidRDefault="00FD1710">
      <w:pPr>
        <w:pStyle w:val="Vaintekstin"/>
        <w:rPr>
          <w:sz w:val="24"/>
          <w:szCs w:val="24"/>
          <w:highlight w:val="yellow"/>
        </w:rPr>
      </w:pPr>
    </w:p>
    <w:p w:rsidR="00FD1710" w:rsidRPr="009D6829" w:rsidRDefault="00B7713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15</w:t>
      </w:r>
      <w:r w:rsidR="005A09B0" w:rsidRPr="009D6829">
        <w:rPr>
          <w:sz w:val="24"/>
          <w:szCs w:val="24"/>
        </w:rPr>
        <w:t xml:space="preserve"> § Käsitellään Agronomili</w:t>
      </w:r>
      <w:r w:rsidR="009D6829" w:rsidRPr="009D6829">
        <w:rPr>
          <w:sz w:val="24"/>
          <w:szCs w:val="24"/>
        </w:rPr>
        <w:t xml:space="preserve">iton </w:t>
      </w:r>
      <w:r w:rsidR="005A09B0" w:rsidRPr="009D6829">
        <w:rPr>
          <w:sz w:val="24"/>
          <w:szCs w:val="24"/>
        </w:rPr>
        <w:t xml:space="preserve">sekä AKAVAN </w:t>
      </w:r>
      <w:r w:rsidR="009D6829" w:rsidRPr="009D6829">
        <w:rPr>
          <w:sz w:val="24"/>
          <w:szCs w:val="24"/>
        </w:rPr>
        <w:t xml:space="preserve">ajankohtaiset </w:t>
      </w:r>
      <w:r w:rsidR="005A09B0" w:rsidRPr="009D6829">
        <w:rPr>
          <w:sz w:val="24"/>
          <w:szCs w:val="24"/>
        </w:rPr>
        <w:t>asiat</w:t>
      </w:r>
    </w:p>
    <w:p w:rsidR="00B77130" w:rsidRPr="009D6829" w:rsidRDefault="00B77130">
      <w:pPr>
        <w:pStyle w:val="Vaintekstin"/>
        <w:rPr>
          <w:sz w:val="24"/>
          <w:szCs w:val="24"/>
          <w:highlight w:val="yellow"/>
        </w:rPr>
      </w:pPr>
    </w:p>
    <w:p w:rsidR="00FD1710" w:rsidRPr="009D6829" w:rsidRDefault="00B7713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16</w:t>
      </w:r>
      <w:r w:rsidR="005A09B0" w:rsidRPr="009D6829">
        <w:rPr>
          <w:sz w:val="24"/>
          <w:szCs w:val="24"/>
        </w:rPr>
        <w:t xml:space="preserve"> § Muut mahdolliset asiat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18 § Kokouksen päättäminen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9D6829">
      <w:pPr>
        <w:pStyle w:val="Vaintekstin"/>
        <w:rPr>
          <w:sz w:val="24"/>
          <w:szCs w:val="24"/>
        </w:rPr>
      </w:pPr>
      <w:r>
        <w:rPr>
          <w:sz w:val="24"/>
          <w:szCs w:val="24"/>
        </w:rPr>
        <w:t>Tervetuloa</w:t>
      </w:r>
      <w:r w:rsidR="005A09B0" w:rsidRPr="009D6829">
        <w:rPr>
          <w:sz w:val="24"/>
          <w:szCs w:val="24"/>
        </w:rPr>
        <w:t>!</w:t>
      </w: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Pohjois-Savon Agronomit ry:n hallitus</w:t>
      </w:r>
    </w:p>
    <w:sectPr w:rsidR="00FD1710" w:rsidRPr="009D68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665FB"/>
    <w:multiLevelType w:val="multilevel"/>
    <w:tmpl w:val="38F665FB"/>
    <w:lvl w:ilvl="0">
      <w:start w:val="16"/>
      <w:numFmt w:val="bullet"/>
      <w:lvlText w:val="-"/>
      <w:lvlJc w:val="left"/>
      <w:pPr>
        <w:ind w:left="720" w:hanging="360"/>
      </w:pPr>
      <w:rPr>
        <w:rFonts w:ascii="Consolas" w:eastAsiaTheme="minorEastAsia" w:hAnsi="Consolas" w:cs="Consola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34"/>
    <w:rsid w:val="0003556F"/>
    <w:rsid w:val="00047B0E"/>
    <w:rsid w:val="0006479E"/>
    <w:rsid w:val="000735CB"/>
    <w:rsid w:val="00073CDB"/>
    <w:rsid w:val="00090E35"/>
    <w:rsid w:val="000940CD"/>
    <w:rsid w:val="000C1773"/>
    <w:rsid w:val="000F1D05"/>
    <w:rsid w:val="00104397"/>
    <w:rsid w:val="00157124"/>
    <w:rsid w:val="0018439D"/>
    <w:rsid w:val="00194E7F"/>
    <w:rsid w:val="001A2528"/>
    <w:rsid w:val="001E79D7"/>
    <w:rsid w:val="001F2E49"/>
    <w:rsid w:val="002407A9"/>
    <w:rsid w:val="00267999"/>
    <w:rsid w:val="002908B1"/>
    <w:rsid w:val="00297521"/>
    <w:rsid w:val="002A5171"/>
    <w:rsid w:val="002B3E99"/>
    <w:rsid w:val="002C0C87"/>
    <w:rsid w:val="002F4B44"/>
    <w:rsid w:val="00310A53"/>
    <w:rsid w:val="00354612"/>
    <w:rsid w:val="00357F16"/>
    <w:rsid w:val="00395608"/>
    <w:rsid w:val="003A1B44"/>
    <w:rsid w:val="004174CC"/>
    <w:rsid w:val="00432BA3"/>
    <w:rsid w:val="0044148D"/>
    <w:rsid w:val="004527A0"/>
    <w:rsid w:val="004561C6"/>
    <w:rsid w:val="00473F35"/>
    <w:rsid w:val="0047527F"/>
    <w:rsid w:val="00495D48"/>
    <w:rsid w:val="004D0308"/>
    <w:rsid w:val="004D7BE4"/>
    <w:rsid w:val="004F0BEE"/>
    <w:rsid w:val="004F4C8D"/>
    <w:rsid w:val="00554AE7"/>
    <w:rsid w:val="0055507A"/>
    <w:rsid w:val="00560AEC"/>
    <w:rsid w:val="00565667"/>
    <w:rsid w:val="00571960"/>
    <w:rsid w:val="00577578"/>
    <w:rsid w:val="005A09B0"/>
    <w:rsid w:val="005A54E4"/>
    <w:rsid w:val="005B7B30"/>
    <w:rsid w:val="00610B28"/>
    <w:rsid w:val="00615FE2"/>
    <w:rsid w:val="00651A8B"/>
    <w:rsid w:val="006767B0"/>
    <w:rsid w:val="00694D23"/>
    <w:rsid w:val="006A1340"/>
    <w:rsid w:val="006E2AA7"/>
    <w:rsid w:val="00703C25"/>
    <w:rsid w:val="0073777D"/>
    <w:rsid w:val="00744C60"/>
    <w:rsid w:val="0075263E"/>
    <w:rsid w:val="00756D26"/>
    <w:rsid w:val="00757F1A"/>
    <w:rsid w:val="007602D7"/>
    <w:rsid w:val="0079297F"/>
    <w:rsid w:val="007C0C61"/>
    <w:rsid w:val="007C558F"/>
    <w:rsid w:val="007C66A7"/>
    <w:rsid w:val="007D1367"/>
    <w:rsid w:val="00807275"/>
    <w:rsid w:val="00865D86"/>
    <w:rsid w:val="008B0B2F"/>
    <w:rsid w:val="009C1F4B"/>
    <w:rsid w:val="009C5C44"/>
    <w:rsid w:val="009D2C86"/>
    <w:rsid w:val="009D6829"/>
    <w:rsid w:val="009D7427"/>
    <w:rsid w:val="009E2552"/>
    <w:rsid w:val="009E330C"/>
    <w:rsid w:val="009E79FD"/>
    <w:rsid w:val="00A2519E"/>
    <w:rsid w:val="00A31B79"/>
    <w:rsid w:val="00A35884"/>
    <w:rsid w:val="00A44622"/>
    <w:rsid w:val="00A44CF9"/>
    <w:rsid w:val="00A74D00"/>
    <w:rsid w:val="00A82342"/>
    <w:rsid w:val="00A949EB"/>
    <w:rsid w:val="00AB3144"/>
    <w:rsid w:val="00AE3AB0"/>
    <w:rsid w:val="00B009F3"/>
    <w:rsid w:val="00B133DB"/>
    <w:rsid w:val="00B22B81"/>
    <w:rsid w:val="00B24DE8"/>
    <w:rsid w:val="00B53E8A"/>
    <w:rsid w:val="00B56591"/>
    <w:rsid w:val="00B77130"/>
    <w:rsid w:val="00B83F91"/>
    <w:rsid w:val="00B8571B"/>
    <w:rsid w:val="00B8663D"/>
    <w:rsid w:val="00BB405B"/>
    <w:rsid w:val="00BD0B82"/>
    <w:rsid w:val="00C07213"/>
    <w:rsid w:val="00C40C64"/>
    <w:rsid w:val="00C4259D"/>
    <w:rsid w:val="00C658F5"/>
    <w:rsid w:val="00C94B4D"/>
    <w:rsid w:val="00CB5B89"/>
    <w:rsid w:val="00CD5E1B"/>
    <w:rsid w:val="00CE6034"/>
    <w:rsid w:val="00CF2090"/>
    <w:rsid w:val="00CF4722"/>
    <w:rsid w:val="00D01926"/>
    <w:rsid w:val="00D236CA"/>
    <w:rsid w:val="00D77FE5"/>
    <w:rsid w:val="00DA6EA6"/>
    <w:rsid w:val="00DB5D66"/>
    <w:rsid w:val="00DF5474"/>
    <w:rsid w:val="00E00AB0"/>
    <w:rsid w:val="00E20178"/>
    <w:rsid w:val="00E23929"/>
    <w:rsid w:val="00E27B23"/>
    <w:rsid w:val="00E46C6C"/>
    <w:rsid w:val="00E54B01"/>
    <w:rsid w:val="00EC592F"/>
    <w:rsid w:val="00ED10CB"/>
    <w:rsid w:val="00ED19F3"/>
    <w:rsid w:val="00EE4BAF"/>
    <w:rsid w:val="00EF27C7"/>
    <w:rsid w:val="00F022D6"/>
    <w:rsid w:val="00F448C4"/>
    <w:rsid w:val="00F537FE"/>
    <w:rsid w:val="00F64A3D"/>
    <w:rsid w:val="00FA525D"/>
    <w:rsid w:val="00FB67A0"/>
    <w:rsid w:val="00FD1710"/>
    <w:rsid w:val="0A7D6330"/>
    <w:rsid w:val="140726D8"/>
    <w:rsid w:val="2D8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5F8D9-01A2-4C57-8B35-DA312A85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unhideWhenUsed/>
    <w:qFormat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styleId="Hyperlinkki">
    <w:name w:val="Hyperlink"/>
    <w:basedOn w:val="Kappaleenoletusfontti"/>
    <w:uiPriority w:val="99"/>
    <w:unhideWhenUsed/>
    <w:qFormat/>
    <w:rPr>
      <w:color w:val="0000FF"/>
      <w:u w:val="single"/>
    </w:rPr>
  </w:style>
  <w:style w:type="character" w:customStyle="1" w:styleId="VaintekstinChar">
    <w:name w:val="Vain tekstinä Char"/>
    <w:basedOn w:val="Kappaleenoletusfontti"/>
    <w:link w:val="Vaintekstin"/>
    <w:uiPriority w:val="99"/>
    <w:rPr>
      <w:rFonts w:ascii="Consolas" w:hAnsi="Consolas" w:cs="Times New Roman"/>
      <w:sz w:val="21"/>
      <w:szCs w:val="21"/>
      <w:lang w:eastAsia="fi-FI"/>
    </w:rPr>
  </w:style>
  <w:style w:type="character" w:customStyle="1" w:styleId="apple-converted-space">
    <w:name w:val="apple-converted-space"/>
    <w:basedOn w:val="Kappaleenoletusfontti"/>
  </w:style>
  <w:style w:type="paragraph" w:styleId="Seliteteksti">
    <w:name w:val="Balloon Text"/>
    <w:basedOn w:val="Normaali"/>
    <w:link w:val="SelitetekstiChar"/>
    <w:uiPriority w:val="99"/>
    <w:semiHidden/>
    <w:unhideWhenUsed/>
    <w:rsid w:val="00BB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4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uttala.fi/opaskartta" TargetMode="External"/><Relationship Id="rId3" Type="http://schemas.openxmlformats.org/officeDocument/2006/relationships/styles" Target="styles.xml"/><Relationship Id="rId7" Type="http://schemas.openxmlformats.org/officeDocument/2006/relationships/hyperlink" Target="mailto:kirsti.taatto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.venalainen@tekes.f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2532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Tekes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</dc:creator>
  <cp:lastModifiedBy>Suvi Huttunen</cp:lastModifiedBy>
  <cp:revision>2</cp:revision>
  <cp:lastPrinted>2015-05-19T08:06:00Z</cp:lastPrinted>
  <dcterms:created xsi:type="dcterms:W3CDTF">2017-06-30T07:09:00Z</dcterms:created>
  <dcterms:modified xsi:type="dcterms:W3CDTF">2017-06-30T07:09:00Z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